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FE63E9" w:rsidRDefault="00000000" w:rsidP="007736E9">
      <w:pPr>
        <w:pStyle w:val="Heading1"/>
        <w:jc w:val="both"/>
        <w:rPr>
          <w:b/>
          <w:bCs/>
          <w:color w:val="auto"/>
        </w:rPr>
      </w:pPr>
      <w:sdt>
        <w:sdtPr>
          <w:rPr>
            <w:b/>
            <w:bCs/>
            <w:color w:val="auto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FE63E9">
            <w:rPr>
              <w:b/>
              <w:bCs/>
              <w:color w:val="auto"/>
            </w:rPr>
            <w:t>North Douglas County Fire &amp; EMS</w:t>
          </w:r>
        </w:sdtContent>
      </w:sdt>
    </w:p>
    <w:p w14:paraId="2E0111AF" w14:textId="1A2C2AE0" w:rsidR="00933731" w:rsidRPr="00FE63E9" w:rsidRDefault="004956C8" w:rsidP="006B10F3">
      <w:pPr>
        <w:pStyle w:val="Heading2"/>
        <w:jc w:val="both"/>
        <w:rPr>
          <w:b/>
          <w:bCs/>
          <w:color w:val="auto"/>
        </w:rPr>
      </w:pPr>
      <w:r w:rsidRPr="00FE63E9">
        <w:rPr>
          <w:b/>
          <w:bCs/>
          <w:color w:val="auto"/>
        </w:rPr>
        <w:t>Monthly Fire Board Meeting Agenda</w:t>
      </w:r>
    </w:p>
    <w:p w14:paraId="310D24CC" w14:textId="3257F6D2" w:rsidR="004956C8" w:rsidRPr="00FE63E9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2B7FE8" w:rsidRPr="00FE63E9">
            <w:rPr>
              <w:b/>
              <w:bCs/>
            </w:rPr>
            <w:t>May 20, 2026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38284849" w:rsidR="004956C8" w:rsidRPr="009B6628" w:rsidRDefault="00E63695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B7FE8">
              <w:rPr>
                <w:b/>
                <w:bCs/>
              </w:rPr>
              <w:t>June 17, 2026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0302979D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>of</w:t>
      </w:r>
      <w:r w:rsidR="005A05CF" w:rsidRPr="00277E36">
        <w:rPr>
          <w:color w:val="EE0000"/>
        </w:rPr>
        <w:t xml:space="preserve"> </w:t>
      </w:r>
      <w:r w:rsidR="002B7FE8" w:rsidRPr="001E2E44">
        <w:t>April’s</w:t>
      </w:r>
      <w:r w:rsidR="00277E36" w:rsidRPr="001E2E44">
        <w:t xml:space="preserve">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80EBAF0" w14:textId="606B5854" w:rsidR="00CA5A0B" w:rsidRDefault="006A02A9" w:rsidP="00DF13F1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57FB886D" w14:textId="77777777" w:rsidR="00DF13F1" w:rsidRPr="00DF13F1" w:rsidRDefault="00DF13F1" w:rsidP="00DF13F1"/>
    <w:p w14:paraId="02DAE6AA" w14:textId="77777777" w:rsidR="009D61B6" w:rsidRDefault="009075CC" w:rsidP="009D61B6">
      <w:pPr>
        <w:pStyle w:val="ListNumber"/>
        <w:jc w:val="both"/>
      </w:pPr>
      <w:r>
        <w:t>Old Business</w:t>
      </w:r>
      <w:r w:rsidR="00326703">
        <w:t>:</w:t>
      </w:r>
    </w:p>
    <w:p w14:paraId="4549CCB5" w14:textId="1986A880" w:rsidR="002B7FE8" w:rsidRPr="002B7FE8" w:rsidRDefault="002B7FE8" w:rsidP="002B7FE8">
      <w:pPr>
        <w:pStyle w:val="ListParagraph"/>
        <w:numPr>
          <w:ilvl w:val="0"/>
          <w:numId w:val="41"/>
        </w:numPr>
      </w:pPr>
      <w:r>
        <w:t>Scotts Valley Update</w:t>
      </w:r>
    </w:p>
    <w:p w14:paraId="0AD32FFB" w14:textId="2BE171E3" w:rsidR="004956C8" w:rsidRDefault="007736E9" w:rsidP="00CF2BA3">
      <w:pPr>
        <w:pStyle w:val="ListNumber"/>
        <w:numPr>
          <w:ilvl w:val="0"/>
          <w:numId w:val="0"/>
        </w:num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EBFFE8D" w14:textId="6EE3318F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7997D860" w14:textId="77777777" w:rsidR="001E2E44" w:rsidRDefault="002B7FE8" w:rsidP="002B7FE8">
      <w:pPr>
        <w:pStyle w:val="ListParagraph"/>
        <w:numPr>
          <w:ilvl w:val="0"/>
          <w:numId w:val="42"/>
        </w:numPr>
      </w:pPr>
      <w:r>
        <w:t xml:space="preserve"> Budget Hearing`</w:t>
      </w:r>
    </w:p>
    <w:p w14:paraId="28A349CF" w14:textId="43A943A9" w:rsidR="002B7FE8" w:rsidRDefault="001E2E44" w:rsidP="002B7FE8">
      <w:pPr>
        <w:pStyle w:val="ListParagraph"/>
        <w:numPr>
          <w:ilvl w:val="0"/>
          <w:numId w:val="42"/>
        </w:numPr>
      </w:pPr>
      <w:r>
        <w:t>Ambulance Rate Increase</w:t>
      </w:r>
      <w:r w:rsidR="002B7FE8">
        <w:tab/>
        <w:t>`</w:t>
      </w:r>
    </w:p>
    <w:p w14:paraId="48801420" w14:textId="203DFD1F" w:rsidR="002B7FE8" w:rsidRPr="002B7FE8" w:rsidRDefault="002B7FE8" w:rsidP="002B7FE8">
      <w:pPr>
        <w:pStyle w:val="ListParagraph"/>
        <w:numPr>
          <w:ilvl w:val="0"/>
          <w:numId w:val="42"/>
        </w:numPr>
      </w:pPr>
      <w:r>
        <w:t>Lifetime Member</w:t>
      </w:r>
    </w:p>
    <w:p w14:paraId="7F985A59" w14:textId="77777777" w:rsidR="002B7FE8" w:rsidRPr="002B7FE8" w:rsidRDefault="002B7FE8" w:rsidP="002B7FE8">
      <w:pPr>
        <w:ind w:left="360"/>
      </w:pPr>
    </w:p>
    <w:p w14:paraId="2C80A337" w14:textId="77777777" w:rsidR="00277E36" w:rsidRPr="00277E36" w:rsidRDefault="00277E36" w:rsidP="00277E36"/>
    <w:p w14:paraId="337B0F8E" w14:textId="27D5F734" w:rsidR="004956C8" w:rsidRDefault="004956C8" w:rsidP="00277E36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179B13F2" w14:textId="33124EF2" w:rsidR="008E48DE" w:rsidRPr="008E48DE" w:rsidRDefault="008E48DE" w:rsidP="008E48DE">
      <w:pPr>
        <w:pStyle w:val="ListParagraph"/>
        <w:numPr>
          <w:ilvl w:val="0"/>
          <w:numId w:val="39"/>
        </w:numPr>
      </w:pP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7CF4" w14:textId="77777777" w:rsidR="00B66744" w:rsidRDefault="00B66744">
      <w:pPr>
        <w:spacing w:before="0" w:after="0" w:line="240" w:lineRule="auto"/>
      </w:pPr>
      <w:r>
        <w:separator/>
      </w:r>
    </w:p>
  </w:endnote>
  <w:endnote w:type="continuationSeparator" w:id="0">
    <w:p w14:paraId="1C09DD11" w14:textId="77777777" w:rsidR="00B66744" w:rsidRDefault="00B667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A166" w14:textId="77777777" w:rsidR="00B66744" w:rsidRDefault="00B66744">
      <w:pPr>
        <w:spacing w:before="0" w:after="0" w:line="240" w:lineRule="auto"/>
      </w:pPr>
      <w:r>
        <w:separator/>
      </w:r>
    </w:p>
  </w:footnote>
  <w:footnote w:type="continuationSeparator" w:id="0">
    <w:p w14:paraId="6AAA16A8" w14:textId="77777777" w:rsidR="00B66744" w:rsidRDefault="00B667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0D6AD1AB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2B7FE8">
          <w:t>May 20, 2026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108FD"/>
    <w:multiLevelType w:val="hybridMultilevel"/>
    <w:tmpl w:val="C3484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500AE"/>
    <w:multiLevelType w:val="hybridMultilevel"/>
    <w:tmpl w:val="8B06D7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1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8"/>
  </w:num>
  <w:num w:numId="7" w16cid:durableId="964772034">
    <w:abstractNumId w:val="25"/>
  </w:num>
  <w:num w:numId="8" w16cid:durableId="1454909616">
    <w:abstractNumId w:val="5"/>
  </w:num>
  <w:num w:numId="9" w16cid:durableId="1802267326">
    <w:abstractNumId w:val="32"/>
  </w:num>
  <w:num w:numId="10" w16cid:durableId="69087463">
    <w:abstractNumId w:val="4"/>
  </w:num>
  <w:num w:numId="11" w16cid:durableId="1194923810">
    <w:abstractNumId w:val="18"/>
  </w:num>
  <w:num w:numId="12" w16cid:durableId="1653025697">
    <w:abstractNumId w:val="34"/>
  </w:num>
  <w:num w:numId="13" w16cid:durableId="1780097844">
    <w:abstractNumId w:val="14"/>
  </w:num>
  <w:num w:numId="14" w16cid:durableId="759957550">
    <w:abstractNumId w:val="35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1"/>
  </w:num>
  <w:num w:numId="18" w16cid:durableId="1941251272">
    <w:abstractNumId w:val="23"/>
  </w:num>
  <w:num w:numId="19" w16cid:durableId="1625883462">
    <w:abstractNumId w:val="24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9"/>
  </w:num>
  <w:num w:numId="23" w16cid:durableId="561718849">
    <w:abstractNumId w:val="13"/>
  </w:num>
  <w:num w:numId="24" w16cid:durableId="1010328470">
    <w:abstractNumId w:val="30"/>
  </w:num>
  <w:num w:numId="25" w16cid:durableId="1933665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6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5"/>
  </w:num>
  <w:num w:numId="32" w16cid:durableId="700592373">
    <w:abstractNumId w:val="27"/>
  </w:num>
  <w:num w:numId="33" w16cid:durableId="1669408441">
    <w:abstractNumId w:val="26"/>
  </w:num>
  <w:num w:numId="34" w16cid:durableId="1448814472">
    <w:abstractNumId w:val="3"/>
  </w:num>
  <w:num w:numId="35" w16cid:durableId="752238105">
    <w:abstractNumId w:val="20"/>
  </w:num>
  <w:num w:numId="36" w16cid:durableId="1739862923">
    <w:abstractNumId w:val="37"/>
  </w:num>
  <w:num w:numId="37" w16cid:durableId="1287010158">
    <w:abstractNumId w:val="22"/>
  </w:num>
  <w:num w:numId="38" w16cid:durableId="1887788716">
    <w:abstractNumId w:val="19"/>
  </w:num>
  <w:num w:numId="39" w16cid:durableId="911502123">
    <w:abstractNumId w:val="8"/>
  </w:num>
  <w:num w:numId="40" w16cid:durableId="1608999900">
    <w:abstractNumId w:val="17"/>
  </w:num>
  <w:num w:numId="41" w16cid:durableId="268467161">
    <w:abstractNumId w:val="36"/>
  </w:num>
  <w:num w:numId="42" w16cid:durableId="1820592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3450"/>
    <w:rsid w:val="000E73F1"/>
    <w:rsid w:val="000F1E65"/>
    <w:rsid w:val="00117F9B"/>
    <w:rsid w:val="00126350"/>
    <w:rsid w:val="00133873"/>
    <w:rsid w:val="00135A1A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1E2E44"/>
    <w:rsid w:val="001F63EF"/>
    <w:rsid w:val="00201BF9"/>
    <w:rsid w:val="00214B72"/>
    <w:rsid w:val="00254B1A"/>
    <w:rsid w:val="002557AA"/>
    <w:rsid w:val="00266210"/>
    <w:rsid w:val="00275BC4"/>
    <w:rsid w:val="00277E36"/>
    <w:rsid w:val="00280924"/>
    <w:rsid w:val="0028311D"/>
    <w:rsid w:val="00286B66"/>
    <w:rsid w:val="00290EE3"/>
    <w:rsid w:val="0029733E"/>
    <w:rsid w:val="002A693A"/>
    <w:rsid w:val="002B1869"/>
    <w:rsid w:val="002B6C0C"/>
    <w:rsid w:val="002B7FE8"/>
    <w:rsid w:val="002C1A53"/>
    <w:rsid w:val="002C7D18"/>
    <w:rsid w:val="002E0476"/>
    <w:rsid w:val="002E37D0"/>
    <w:rsid w:val="002E706D"/>
    <w:rsid w:val="002E7FC1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2916"/>
    <w:rsid w:val="003E427B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856D6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73AB0"/>
    <w:rsid w:val="00694C17"/>
    <w:rsid w:val="006A02A9"/>
    <w:rsid w:val="006B0A1E"/>
    <w:rsid w:val="006B10F3"/>
    <w:rsid w:val="006B1F37"/>
    <w:rsid w:val="006D6C35"/>
    <w:rsid w:val="0071136C"/>
    <w:rsid w:val="00712CC8"/>
    <w:rsid w:val="00714F90"/>
    <w:rsid w:val="00732693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029"/>
    <w:rsid w:val="008B221F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1B6"/>
    <w:rsid w:val="009D6E2D"/>
    <w:rsid w:val="009E4239"/>
    <w:rsid w:val="00A023DE"/>
    <w:rsid w:val="00A17D89"/>
    <w:rsid w:val="00A315B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66744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57DA0"/>
    <w:rsid w:val="00C8724C"/>
    <w:rsid w:val="00C950ED"/>
    <w:rsid w:val="00CA5A0B"/>
    <w:rsid w:val="00CB3DBA"/>
    <w:rsid w:val="00CB7D63"/>
    <w:rsid w:val="00CC75BD"/>
    <w:rsid w:val="00CE3A5F"/>
    <w:rsid w:val="00CF2BA3"/>
    <w:rsid w:val="00D171E9"/>
    <w:rsid w:val="00D25F9A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5FF2"/>
    <w:rsid w:val="00E63695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E63E9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0EE3"/>
    <w:rsid w:val="0029733E"/>
    <w:rsid w:val="002C5B8C"/>
    <w:rsid w:val="002E706D"/>
    <w:rsid w:val="002E7D15"/>
    <w:rsid w:val="002E7FC1"/>
    <w:rsid w:val="00324C23"/>
    <w:rsid w:val="003252A2"/>
    <w:rsid w:val="003A28ED"/>
    <w:rsid w:val="003B01FF"/>
    <w:rsid w:val="003B4C08"/>
    <w:rsid w:val="003F4223"/>
    <w:rsid w:val="00404DF2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7465E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B1105"/>
    <w:rsid w:val="006D2A16"/>
    <w:rsid w:val="007024AD"/>
    <w:rsid w:val="00712CC8"/>
    <w:rsid w:val="00732693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315B9"/>
    <w:rsid w:val="00A760D1"/>
    <w:rsid w:val="00A851B6"/>
    <w:rsid w:val="00A95A9D"/>
    <w:rsid w:val="00AC0A3E"/>
    <w:rsid w:val="00AD25CA"/>
    <w:rsid w:val="00B17AE8"/>
    <w:rsid w:val="00B64A45"/>
    <w:rsid w:val="00B86DD4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May 20, 2026</cp:keywords>
  <dc:description>North Douglas County Fire &amp; EMS</dc:description>
  <cp:lastModifiedBy>Sheryl Barrone</cp:lastModifiedBy>
  <cp:revision>5</cp:revision>
  <cp:lastPrinted>2025-04-21T22:05:00Z</cp:lastPrinted>
  <dcterms:created xsi:type="dcterms:W3CDTF">2026-01-12T22:34:00Z</dcterms:created>
  <dcterms:modified xsi:type="dcterms:W3CDTF">2026-05-18T20:43:00Z</dcterms:modified>
</cp:coreProperties>
</file>